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B154E" w:rsidRPr="006E0AAE">
        <w:trPr>
          <w:trHeight w:hRule="exact" w:val="1750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B154E" w:rsidRPr="006E0AAE">
        <w:trPr>
          <w:trHeight w:hRule="exact" w:val="138"/>
        </w:trPr>
        <w:tc>
          <w:tcPr>
            <w:tcW w:w="14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154E" w:rsidRPr="006E0AA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B154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154E">
        <w:trPr>
          <w:trHeight w:hRule="exact" w:val="267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1277" w:type="dxa"/>
          </w:tcPr>
          <w:p w:rsidR="002B154E" w:rsidRDefault="002B154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2B154E"/>
        </w:tc>
      </w:tr>
      <w:tr w:rsidR="002B154E">
        <w:trPr>
          <w:trHeight w:hRule="exact" w:val="138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1277" w:type="dxa"/>
          </w:tcPr>
          <w:p w:rsidR="002B154E" w:rsidRDefault="002B154E"/>
        </w:tc>
        <w:tc>
          <w:tcPr>
            <w:tcW w:w="993" w:type="dxa"/>
          </w:tcPr>
          <w:p w:rsidR="002B154E" w:rsidRDefault="002B154E"/>
        </w:tc>
        <w:tc>
          <w:tcPr>
            <w:tcW w:w="2836" w:type="dxa"/>
          </w:tcPr>
          <w:p w:rsidR="002B154E" w:rsidRDefault="002B154E"/>
        </w:tc>
      </w:tr>
      <w:tr w:rsidR="002B154E" w:rsidRPr="006E0AAE">
        <w:trPr>
          <w:trHeight w:hRule="exact" w:val="277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1277" w:type="dxa"/>
          </w:tcPr>
          <w:p w:rsidR="002B154E" w:rsidRDefault="002B15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B154E" w:rsidRPr="006E0AAE">
        <w:trPr>
          <w:trHeight w:hRule="exact" w:val="138"/>
        </w:trPr>
        <w:tc>
          <w:tcPr>
            <w:tcW w:w="14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>
        <w:trPr>
          <w:trHeight w:hRule="exact" w:val="277"/>
        </w:trPr>
        <w:tc>
          <w:tcPr>
            <w:tcW w:w="14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B154E">
        <w:trPr>
          <w:trHeight w:hRule="exact" w:val="138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1277" w:type="dxa"/>
          </w:tcPr>
          <w:p w:rsidR="002B154E" w:rsidRDefault="002B154E"/>
        </w:tc>
        <w:tc>
          <w:tcPr>
            <w:tcW w:w="993" w:type="dxa"/>
          </w:tcPr>
          <w:p w:rsidR="002B154E" w:rsidRDefault="002B154E"/>
        </w:tc>
        <w:tc>
          <w:tcPr>
            <w:tcW w:w="2836" w:type="dxa"/>
          </w:tcPr>
          <w:p w:rsidR="002B154E" w:rsidRDefault="002B154E"/>
        </w:tc>
      </w:tr>
      <w:tr w:rsidR="002B154E">
        <w:trPr>
          <w:trHeight w:hRule="exact" w:val="277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1277" w:type="dxa"/>
          </w:tcPr>
          <w:p w:rsidR="002B154E" w:rsidRDefault="002B15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B154E">
        <w:trPr>
          <w:trHeight w:hRule="exact" w:val="277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1277" w:type="dxa"/>
          </w:tcPr>
          <w:p w:rsidR="002B154E" w:rsidRDefault="002B154E"/>
        </w:tc>
        <w:tc>
          <w:tcPr>
            <w:tcW w:w="993" w:type="dxa"/>
          </w:tcPr>
          <w:p w:rsidR="002B154E" w:rsidRDefault="002B154E"/>
        </w:tc>
        <w:tc>
          <w:tcPr>
            <w:tcW w:w="2836" w:type="dxa"/>
          </w:tcPr>
          <w:p w:rsidR="002B154E" w:rsidRDefault="002B154E"/>
        </w:tc>
      </w:tr>
      <w:tr w:rsidR="002B154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154E" w:rsidRPr="006E0AAE">
        <w:trPr>
          <w:trHeight w:hRule="exact" w:val="1135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медиакоммуникаций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Б1.О.06.05</w:t>
            </w:r>
          </w:p>
        </w:tc>
        <w:tc>
          <w:tcPr>
            <w:tcW w:w="283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154E" w:rsidRPr="006E0AAE">
        <w:trPr>
          <w:trHeight w:hRule="exact" w:val="1396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154E" w:rsidRPr="006E0AAE">
        <w:trPr>
          <w:trHeight w:hRule="exact" w:val="138"/>
        </w:trPr>
        <w:tc>
          <w:tcPr>
            <w:tcW w:w="14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 w:rsidRPr="006E0A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B154E" w:rsidRPr="006E0AAE">
        <w:trPr>
          <w:trHeight w:hRule="exact" w:val="416"/>
        </w:trPr>
        <w:tc>
          <w:tcPr>
            <w:tcW w:w="14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1277" w:type="dxa"/>
          </w:tcPr>
          <w:p w:rsidR="002B154E" w:rsidRDefault="002B154E"/>
        </w:tc>
        <w:tc>
          <w:tcPr>
            <w:tcW w:w="993" w:type="dxa"/>
          </w:tcPr>
          <w:p w:rsidR="002B154E" w:rsidRDefault="002B154E"/>
        </w:tc>
        <w:tc>
          <w:tcPr>
            <w:tcW w:w="2836" w:type="dxa"/>
          </w:tcPr>
          <w:p w:rsidR="002B154E" w:rsidRDefault="002B154E"/>
        </w:tc>
      </w:tr>
      <w:tr w:rsidR="002B154E">
        <w:trPr>
          <w:trHeight w:hRule="exact" w:val="155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1277" w:type="dxa"/>
          </w:tcPr>
          <w:p w:rsidR="002B154E" w:rsidRDefault="002B154E"/>
        </w:tc>
        <w:tc>
          <w:tcPr>
            <w:tcW w:w="993" w:type="dxa"/>
          </w:tcPr>
          <w:p w:rsidR="002B154E" w:rsidRDefault="002B154E"/>
        </w:tc>
        <w:tc>
          <w:tcPr>
            <w:tcW w:w="2836" w:type="dxa"/>
          </w:tcPr>
          <w:p w:rsidR="002B154E" w:rsidRDefault="002B154E"/>
        </w:tc>
      </w:tr>
      <w:tr w:rsidR="002B154E" w:rsidRPr="006E0A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B154E" w:rsidRPr="006E0A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B154E" w:rsidRPr="006E0AA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B154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154E" w:rsidRDefault="002B154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2B154E"/>
        </w:tc>
      </w:tr>
      <w:tr w:rsidR="002B154E">
        <w:trPr>
          <w:trHeight w:hRule="exact" w:val="124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1277" w:type="dxa"/>
          </w:tcPr>
          <w:p w:rsidR="002B154E" w:rsidRDefault="002B154E"/>
        </w:tc>
        <w:tc>
          <w:tcPr>
            <w:tcW w:w="993" w:type="dxa"/>
          </w:tcPr>
          <w:p w:rsidR="002B154E" w:rsidRDefault="002B154E"/>
        </w:tc>
        <w:tc>
          <w:tcPr>
            <w:tcW w:w="2836" w:type="dxa"/>
          </w:tcPr>
          <w:p w:rsidR="002B154E" w:rsidRDefault="002B154E"/>
        </w:tc>
      </w:tr>
      <w:tr w:rsidR="002B154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B154E">
        <w:trPr>
          <w:trHeight w:hRule="exact" w:val="307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2B154E"/>
        </w:tc>
      </w:tr>
      <w:tr w:rsidR="002B154E">
        <w:trPr>
          <w:trHeight w:hRule="exact" w:val="1760"/>
        </w:trPr>
        <w:tc>
          <w:tcPr>
            <w:tcW w:w="143" w:type="dxa"/>
          </w:tcPr>
          <w:p w:rsidR="002B154E" w:rsidRDefault="002B154E"/>
        </w:tc>
        <w:tc>
          <w:tcPr>
            <w:tcW w:w="285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1419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1277" w:type="dxa"/>
          </w:tcPr>
          <w:p w:rsidR="002B154E" w:rsidRDefault="002B154E"/>
        </w:tc>
        <w:tc>
          <w:tcPr>
            <w:tcW w:w="993" w:type="dxa"/>
          </w:tcPr>
          <w:p w:rsidR="002B154E" w:rsidRDefault="002B154E"/>
        </w:tc>
        <w:tc>
          <w:tcPr>
            <w:tcW w:w="2836" w:type="dxa"/>
          </w:tcPr>
          <w:p w:rsidR="002B154E" w:rsidRDefault="002B154E"/>
        </w:tc>
      </w:tr>
      <w:tr w:rsidR="002B154E">
        <w:trPr>
          <w:trHeight w:hRule="exact" w:val="277"/>
        </w:trPr>
        <w:tc>
          <w:tcPr>
            <w:tcW w:w="143" w:type="dxa"/>
          </w:tcPr>
          <w:p w:rsidR="002B154E" w:rsidRDefault="002B154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154E">
        <w:trPr>
          <w:trHeight w:hRule="exact" w:val="138"/>
        </w:trPr>
        <w:tc>
          <w:tcPr>
            <w:tcW w:w="143" w:type="dxa"/>
          </w:tcPr>
          <w:p w:rsidR="002B154E" w:rsidRDefault="002B154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2B154E"/>
        </w:tc>
      </w:tr>
      <w:tr w:rsidR="002B154E">
        <w:trPr>
          <w:trHeight w:hRule="exact" w:val="1666"/>
        </w:trPr>
        <w:tc>
          <w:tcPr>
            <w:tcW w:w="143" w:type="dxa"/>
          </w:tcPr>
          <w:p w:rsidR="002B154E" w:rsidRDefault="002B154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B154E" w:rsidRPr="006E0AAE" w:rsidRDefault="002B15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B154E" w:rsidRPr="006E0AAE" w:rsidRDefault="002B15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B154E" w:rsidRDefault="006E0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15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B154E" w:rsidRPr="006E0AAE" w:rsidRDefault="002B15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2B154E" w:rsidRPr="006E0AAE" w:rsidRDefault="002B15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26.03.2021 г.  №8</w:t>
            </w:r>
          </w:p>
        </w:tc>
      </w:tr>
      <w:tr w:rsidR="002B154E" w:rsidRPr="006E0A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B154E" w:rsidRPr="006E0AAE" w:rsidRDefault="006E0AAE">
      <w:pPr>
        <w:rPr>
          <w:sz w:val="0"/>
          <w:szCs w:val="0"/>
          <w:lang w:val="ru-RU"/>
        </w:rPr>
      </w:pPr>
      <w:r w:rsidRPr="006E0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5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154E">
        <w:trPr>
          <w:trHeight w:hRule="exact" w:val="555"/>
        </w:trPr>
        <w:tc>
          <w:tcPr>
            <w:tcW w:w="9640" w:type="dxa"/>
          </w:tcPr>
          <w:p w:rsidR="002B154E" w:rsidRDefault="002B154E"/>
        </w:tc>
      </w:tr>
      <w:tr w:rsidR="002B15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154E" w:rsidRDefault="006E0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54E" w:rsidRPr="006E0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154E" w:rsidRPr="006E0A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AAE" w:rsidRPr="006E0AAE" w:rsidRDefault="006E0AAE" w:rsidP="006E0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едиакоммуникаций» в течение 2021/2022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2B154E" w:rsidRPr="006E0AAE" w:rsidRDefault="006E0AAE">
      <w:pPr>
        <w:rPr>
          <w:sz w:val="0"/>
          <w:szCs w:val="0"/>
          <w:lang w:val="ru-RU"/>
        </w:rPr>
      </w:pPr>
      <w:r w:rsidRPr="006E0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54E" w:rsidRPr="006E0A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B154E" w:rsidRPr="006E0AAE">
        <w:trPr>
          <w:trHeight w:hRule="exact" w:val="138"/>
        </w:trPr>
        <w:tc>
          <w:tcPr>
            <w:tcW w:w="964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 w:rsidRPr="006E0AA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Б1.О.06.05 «Теория и практика медиакоммуникаций».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154E" w:rsidRPr="006E0AAE">
        <w:trPr>
          <w:trHeight w:hRule="exact" w:val="138"/>
        </w:trPr>
        <w:tc>
          <w:tcPr>
            <w:tcW w:w="964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 w:rsidRPr="006E0A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медиакоммуникаций»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154E" w:rsidRPr="006E0A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2B15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2B154E" w:rsidRPr="006E0A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2B154E" w:rsidRPr="006E0A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2B154E" w:rsidRPr="006E0A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2B154E" w:rsidRPr="006E0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2B154E" w:rsidRPr="006E0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2B154E" w:rsidRPr="006E0A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2B154E" w:rsidRPr="006E0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2B154E" w:rsidRPr="006E0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</w:tbl>
    <w:p w:rsidR="002B154E" w:rsidRPr="006E0AAE" w:rsidRDefault="006E0AAE">
      <w:pPr>
        <w:rPr>
          <w:sz w:val="0"/>
          <w:szCs w:val="0"/>
          <w:lang w:val="ru-RU"/>
        </w:rPr>
      </w:pPr>
      <w:r w:rsidRPr="006E0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54E" w:rsidRPr="006E0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2B154E" w:rsidRPr="006E0AAE">
        <w:trPr>
          <w:trHeight w:hRule="exact" w:val="277"/>
        </w:trPr>
        <w:tc>
          <w:tcPr>
            <w:tcW w:w="964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2B15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B154E" w:rsidRPr="006E0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2B154E" w:rsidRPr="006E0A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B154E" w:rsidRPr="006E0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2B154E" w:rsidRPr="006E0A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</w:tbl>
    <w:p w:rsidR="002B154E" w:rsidRPr="006E0AAE" w:rsidRDefault="006E0AAE">
      <w:pPr>
        <w:rPr>
          <w:sz w:val="0"/>
          <w:szCs w:val="0"/>
          <w:lang w:val="ru-RU"/>
        </w:rPr>
      </w:pPr>
      <w:r w:rsidRPr="006E0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B154E" w:rsidRPr="006E0AA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2B154E" w:rsidRPr="006E0AAE">
        <w:trPr>
          <w:trHeight w:hRule="exact" w:val="416"/>
        </w:trPr>
        <w:tc>
          <w:tcPr>
            <w:tcW w:w="397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 w:rsidRPr="006E0AA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B154E" w:rsidRPr="006E0AA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Б1.О.06.05 «Теория и практика медиакоммуникаций»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2B154E" w:rsidRPr="006E0AAE">
        <w:trPr>
          <w:trHeight w:hRule="exact" w:val="138"/>
        </w:trPr>
        <w:tc>
          <w:tcPr>
            <w:tcW w:w="397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 w:rsidRPr="006E0AA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B154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Default="002B154E"/>
        </w:tc>
      </w:tr>
      <w:tr w:rsidR="002B154E" w:rsidRPr="006E0A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Задачей изучения является формирование у студентов системного представления о современ-ных теоретических подходах к изучению медиакоммуникаций при демонст- рации значимости междисциплинарного знания в области медиаисследова-ний в аспекте сотрудничества с медийными структурами, представителями различных сегментов общества.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Изучение данной дисциплины базируется на следующих дисциплинах: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• Философия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• Социология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Для освоения учебной дисциплины, студенты должны владеть следующими знаниями и компетенциями: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• Знание ключевых понятий, тем, имен и концепций современной философии;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• Знание основных понятий, проблемных областей, теорий и методов социологии.</w:t>
            </w:r>
          </w:p>
          <w:p w:rsidR="002B154E" w:rsidRPr="006E0AAE" w:rsidRDefault="002B15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B154E" w:rsidRDefault="006E0A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общепрофессиональной подготовки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2B154E" w:rsidRPr="006E0AAE" w:rsidRDefault="002B15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Модуль "Информационные технологии и системы в рекламе и связях с общественностью "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деятельность в сфере рекламы и связей с общественностью"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ПК-2</w:t>
            </w:r>
          </w:p>
        </w:tc>
      </w:tr>
      <w:tr w:rsidR="002B154E">
        <w:trPr>
          <w:trHeight w:hRule="exact" w:val="138"/>
        </w:trPr>
        <w:tc>
          <w:tcPr>
            <w:tcW w:w="3970" w:type="dxa"/>
          </w:tcPr>
          <w:p w:rsidR="002B154E" w:rsidRDefault="002B154E"/>
        </w:tc>
        <w:tc>
          <w:tcPr>
            <w:tcW w:w="3828" w:type="dxa"/>
          </w:tcPr>
          <w:p w:rsidR="002B154E" w:rsidRDefault="002B154E"/>
        </w:tc>
        <w:tc>
          <w:tcPr>
            <w:tcW w:w="852" w:type="dxa"/>
          </w:tcPr>
          <w:p w:rsidR="002B154E" w:rsidRDefault="002B154E"/>
        </w:tc>
        <w:tc>
          <w:tcPr>
            <w:tcW w:w="993" w:type="dxa"/>
          </w:tcPr>
          <w:p w:rsidR="002B154E" w:rsidRDefault="002B154E"/>
        </w:tc>
      </w:tr>
      <w:tr w:rsidR="002B154E" w:rsidRPr="006E0AA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154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154E">
        <w:trPr>
          <w:trHeight w:hRule="exact" w:val="138"/>
        </w:trPr>
        <w:tc>
          <w:tcPr>
            <w:tcW w:w="3970" w:type="dxa"/>
          </w:tcPr>
          <w:p w:rsidR="002B154E" w:rsidRDefault="002B154E"/>
        </w:tc>
        <w:tc>
          <w:tcPr>
            <w:tcW w:w="3828" w:type="dxa"/>
          </w:tcPr>
          <w:p w:rsidR="002B154E" w:rsidRDefault="002B154E"/>
        </w:tc>
        <w:tc>
          <w:tcPr>
            <w:tcW w:w="852" w:type="dxa"/>
          </w:tcPr>
          <w:p w:rsidR="002B154E" w:rsidRDefault="002B154E"/>
        </w:tc>
        <w:tc>
          <w:tcPr>
            <w:tcW w:w="993" w:type="dxa"/>
          </w:tcPr>
          <w:p w:rsidR="002B154E" w:rsidRDefault="002B154E"/>
        </w:tc>
      </w:tr>
      <w:tr w:rsidR="002B1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1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1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1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154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B154E" w:rsidRDefault="006E0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B15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2B15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B15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B154E">
        <w:trPr>
          <w:trHeight w:hRule="exact" w:val="138"/>
        </w:trPr>
        <w:tc>
          <w:tcPr>
            <w:tcW w:w="5671" w:type="dxa"/>
          </w:tcPr>
          <w:p w:rsidR="002B154E" w:rsidRDefault="002B154E"/>
        </w:tc>
        <w:tc>
          <w:tcPr>
            <w:tcW w:w="1702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135" w:type="dxa"/>
          </w:tcPr>
          <w:p w:rsidR="002B154E" w:rsidRDefault="002B154E"/>
        </w:tc>
      </w:tr>
      <w:tr w:rsidR="002B154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154E" w:rsidRPr="006E0AAE" w:rsidRDefault="002B15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154E">
        <w:trPr>
          <w:trHeight w:hRule="exact" w:val="416"/>
        </w:trPr>
        <w:tc>
          <w:tcPr>
            <w:tcW w:w="5671" w:type="dxa"/>
          </w:tcPr>
          <w:p w:rsidR="002B154E" w:rsidRDefault="002B154E"/>
        </w:tc>
        <w:tc>
          <w:tcPr>
            <w:tcW w:w="1702" w:type="dxa"/>
          </w:tcPr>
          <w:p w:rsidR="002B154E" w:rsidRDefault="002B154E"/>
        </w:tc>
        <w:tc>
          <w:tcPr>
            <w:tcW w:w="426" w:type="dxa"/>
          </w:tcPr>
          <w:p w:rsidR="002B154E" w:rsidRDefault="002B154E"/>
        </w:tc>
        <w:tc>
          <w:tcPr>
            <w:tcW w:w="710" w:type="dxa"/>
          </w:tcPr>
          <w:p w:rsidR="002B154E" w:rsidRDefault="002B154E"/>
        </w:tc>
        <w:tc>
          <w:tcPr>
            <w:tcW w:w="1135" w:type="dxa"/>
          </w:tcPr>
          <w:p w:rsidR="002B154E" w:rsidRDefault="002B154E"/>
        </w:tc>
      </w:tr>
      <w:tr w:rsidR="002B1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154E" w:rsidRPr="006E0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ПРАКТИКА МЕДИАКОММУНИКАЦИЙ. 1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теорию медиакоммуникаций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5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. Введение в теорию медиакоммуникаций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1</w:t>
            </w:r>
          </w:p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теорию медиакоммуникаций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1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Культурно-критические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B1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Теории информационного общества и глобализации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B1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Специальные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B1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2B15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1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2B15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5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2B15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15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2B15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2B15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B154E" w:rsidRPr="006E0AAE">
        <w:trPr>
          <w:trHeight w:hRule="exact" w:val="144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2B154E" w:rsidRPr="006E0AAE" w:rsidRDefault="006E0AAE">
      <w:pPr>
        <w:rPr>
          <w:sz w:val="0"/>
          <w:szCs w:val="0"/>
          <w:lang w:val="ru-RU"/>
        </w:rPr>
      </w:pPr>
      <w:r w:rsidRPr="006E0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54E" w:rsidRPr="006E0AA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2B154E" w:rsidRPr="006E0AAE" w:rsidRDefault="006E0AAE">
      <w:pPr>
        <w:rPr>
          <w:sz w:val="0"/>
          <w:szCs w:val="0"/>
          <w:lang w:val="ru-RU"/>
        </w:rPr>
      </w:pPr>
      <w:r w:rsidRPr="006E0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54E" w:rsidRPr="006E0AAE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B15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15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154E" w:rsidRPr="006E0A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теорию медиакоммуникаций</w:t>
            </w:r>
          </w:p>
        </w:tc>
      </w:tr>
      <w:tr w:rsidR="002B154E" w:rsidRPr="006E0AA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категории: коммуникация, массовые коммуникации, медиа, медиакоммуникации. Теория: понятие, функции, критерии качества. Подходы к классификации теорий 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темы современной теории медиа</w:t>
            </w:r>
          </w:p>
        </w:tc>
      </w:tr>
      <w:tr w:rsidR="002B154E" w:rsidRPr="006E0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Нормативные и «внутрицеховые» теории  медиа</w:t>
            </w:r>
          </w:p>
        </w:tc>
      </w:tr>
      <w:tr w:rsidR="002B15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«Четыре теории прессы». Современные нормативные модели медиа. Теории гейткипинга в медиасфере. Теории новостных ценностей.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социализации журналистов</w:t>
            </w:r>
          </w:p>
        </w:tc>
      </w:tr>
      <w:tr w:rsidR="002B15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</w:tr>
      <w:tr w:rsidR="002B15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изучения эффектов медиавоздействия. Теории пропаганды. Теории ограниченных медиаэффектов. Современные теории медиавоздействия.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исследований медиавоздействия</w:t>
            </w:r>
          </w:p>
        </w:tc>
      </w:tr>
      <w:tr w:rsidR="002B154E" w:rsidRPr="006E0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Структурный функционализм и системный анализ медиа</w:t>
            </w:r>
          </w:p>
        </w:tc>
      </w:tr>
      <w:tr w:rsidR="002B154E" w:rsidRPr="006E0A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структурного функционализма. Массмедиа как социальный институт. Функции и дисфункции массмедиа. Массмедиа и социодинамика культуры. Коммуникации и медиа в теории самореферентных социальных систем</w:t>
            </w:r>
          </w:p>
        </w:tc>
      </w:tr>
      <w:tr w:rsidR="002B15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B154E">
        <w:trPr>
          <w:trHeight w:hRule="exact" w:val="14"/>
        </w:trPr>
        <w:tc>
          <w:tcPr>
            <w:tcW w:w="9640" w:type="dxa"/>
          </w:tcPr>
          <w:p w:rsidR="002B154E" w:rsidRDefault="002B154E"/>
        </w:tc>
      </w:tr>
      <w:tr w:rsidR="002B15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. Введение в теорию медиакоммуникаций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1</w:t>
            </w:r>
          </w:p>
          <w:p w:rsidR="002B154E" w:rsidRDefault="006E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</w:tr>
      <w:tr w:rsidR="002B15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Базовые категории: коммуникация, массовые коммуникации, медиа, медиакоммуникации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уровни социальной коммуникации («пирамида» Д. Макуэйла). Модели коммуникации. Семь подходов к пониманию коммуникации (Р. Крейг). Основные формы коммуникации: жест, изображение, речь и письменность.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Ключевые этапы развития средств коммуникации. Определение и характеристики массовой коммуникации. Соотношение СМК и СМИ. Роль массмедиа в жизни общества и человека.</w:t>
            </w:r>
          </w:p>
          <w:p w:rsidR="002B154E" w:rsidRDefault="006E0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Генезис понятия «медиа» и современные значения. Типологии медиа. Появление новых форм опосредованной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термина «медиакоммуникации».</w:t>
            </w:r>
          </w:p>
          <w:p w:rsidR="002B154E" w:rsidRDefault="006E0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Характеристики медиакоммуникации в 21 веке.</w:t>
            </w:r>
          </w:p>
        </w:tc>
      </w:tr>
      <w:tr w:rsidR="002B154E">
        <w:trPr>
          <w:trHeight w:hRule="exact" w:val="14"/>
        </w:trPr>
        <w:tc>
          <w:tcPr>
            <w:tcW w:w="9640" w:type="dxa"/>
          </w:tcPr>
          <w:p w:rsidR="002B154E" w:rsidRDefault="002B154E"/>
        </w:tc>
      </w:tr>
      <w:tr w:rsidR="002B154E" w:rsidRPr="006E0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2</w:t>
            </w:r>
          </w:p>
        </w:tc>
      </w:tr>
      <w:tr w:rsidR="002B15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классификации теорий медиа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Классификации теорий МК по принадлежности к научным дисциплинам; по объектам направлениям исследования; по исследовательским парадигмам.</w:t>
            </w:r>
          </w:p>
          <w:p w:rsidR="002B154E" w:rsidRDefault="006E0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Классификация теорий МК Д. Макуэйла (социально-научные, культурные, нормативные, «внутрицеховые», «обыденные»).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классификаций теорий медиа.</w:t>
            </w:r>
          </w:p>
        </w:tc>
      </w:tr>
      <w:tr w:rsidR="002B154E">
        <w:trPr>
          <w:trHeight w:hRule="exact" w:val="14"/>
        </w:trPr>
        <w:tc>
          <w:tcPr>
            <w:tcW w:w="9640" w:type="dxa"/>
          </w:tcPr>
          <w:p w:rsidR="002B154E" w:rsidRDefault="002B154E"/>
        </w:tc>
      </w:tr>
      <w:tr w:rsidR="002B154E" w:rsidRPr="006E0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медиакоммуникаций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3</w:t>
            </w:r>
          </w:p>
        </w:tc>
      </w:tr>
      <w:tr w:rsidR="002B154E" w:rsidRPr="006E0A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Ключевые темы современной теории медиакоммуникаций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категории и вопросы современных медиаисследований (Д. Макуэйл).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Российские и зарубежные научные журналы по медиа и коммуникациям.</w:t>
            </w:r>
          </w:p>
        </w:tc>
      </w:tr>
    </w:tbl>
    <w:p w:rsidR="002B154E" w:rsidRPr="006E0AAE" w:rsidRDefault="006E0AAE">
      <w:pPr>
        <w:rPr>
          <w:sz w:val="0"/>
          <w:szCs w:val="0"/>
          <w:lang w:val="ru-RU"/>
        </w:rPr>
      </w:pPr>
      <w:r w:rsidRPr="006E0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154E" w:rsidRPr="006E0A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Нормативные и «внутрицеховые» теории  медиа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4</w:t>
            </w:r>
          </w:p>
        </w:tc>
      </w:tr>
      <w:tr w:rsidR="002B154E" w:rsidRPr="006E0AA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«Четыре теории прессы»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взаимодействия СМИ и общества. «Четыре теории прессы» (Ф. Сиберт, У. Шрамм, Т. Питерсон). Политические и социально-философские детерминанты нормативных моделей прессы.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Авторитарная теория. Либертарианская теория.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социальной ответственности. Советская коммунистическая теория. Сравнительный анализ четырех теорий прессы.</w:t>
            </w:r>
          </w:p>
        </w:tc>
      </w:tr>
      <w:tr w:rsidR="002B154E" w:rsidRPr="006E0AAE">
        <w:trPr>
          <w:trHeight w:hRule="exact" w:val="14"/>
        </w:trPr>
        <w:tc>
          <w:tcPr>
            <w:tcW w:w="285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 w:rsidRPr="006E0A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и «внутрицеховые» теории  медиа</w:t>
            </w:r>
          </w:p>
          <w:p w:rsidR="002B154E" w:rsidRPr="006E0AAE" w:rsidRDefault="006E0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5</w:t>
            </w:r>
          </w:p>
        </w:tc>
      </w:tr>
      <w:tr w:rsidR="002B154E" w:rsidRPr="006E0AA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нормативные модели медиа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для медиа периода развития. Теория демократического участия. Нормативная модель Д. Макуэйла.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реализации нормативных принципов в практической деятельности СМИ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154E" w:rsidRPr="006E0AA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медиакоммуникаций» / Мельникова Н.А.. – Омск: Изд-во Омской гуманитарной академии, 2020.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B154E" w:rsidRPr="006E0AAE">
        <w:trPr>
          <w:trHeight w:hRule="exact" w:val="138"/>
        </w:trPr>
        <w:tc>
          <w:tcPr>
            <w:tcW w:w="285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154E" w:rsidRPr="006E0A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Руденко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467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978-5-9916-8710-2.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AAE">
              <w:rPr>
                <w:lang w:val="ru-RU"/>
              </w:rPr>
              <w:t xml:space="preserve"> </w:t>
            </w:r>
            <w:hyperlink r:id="rId4" w:history="1">
              <w:r w:rsidR="00C275DA">
                <w:rPr>
                  <w:rStyle w:val="a3"/>
                  <w:lang w:val="ru-RU"/>
                </w:rPr>
                <w:t>https://urait.ru/bcode/431878</w:t>
              </w:r>
            </w:hyperlink>
            <w:r w:rsidRPr="006E0AAE">
              <w:rPr>
                <w:lang w:val="ru-RU"/>
              </w:rPr>
              <w:t xml:space="preserve"> </w:t>
            </w:r>
          </w:p>
        </w:tc>
      </w:tr>
      <w:tr w:rsidR="002B154E" w:rsidRPr="006E0A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AAE">
              <w:rPr>
                <w:lang w:val="ru-RU"/>
              </w:rPr>
              <w:t xml:space="preserve"> </w:t>
            </w:r>
            <w:hyperlink r:id="rId5" w:history="1">
              <w:r w:rsidR="00C275DA">
                <w:rPr>
                  <w:rStyle w:val="a3"/>
                  <w:lang w:val="ru-RU"/>
                </w:rPr>
                <w:t>https://urait.ru/bcode/433390</w:t>
              </w:r>
            </w:hyperlink>
            <w:r w:rsidRPr="006E0AAE">
              <w:rPr>
                <w:lang w:val="ru-RU"/>
              </w:rPr>
              <w:t xml:space="preserve"> </w:t>
            </w:r>
          </w:p>
        </w:tc>
      </w:tr>
      <w:tr w:rsidR="002B154E" w:rsidRPr="006E0A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415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978-5-534-00428-1.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AAE">
              <w:rPr>
                <w:lang w:val="ru-RU"/>
              </w:rPr>
              <w:t xml:space="preserve"> </w:t>
            </w:r>
            <w:hyperlink r:id="rId6" w:history="1">
              <w:r w:rsidR="00C275DA">
                <w:rPr>
                  <w:rStyle w:val="a3"/>
                  <w:lang w:val="ru-RU"/>
                </w:rPr>
                <w:t>https://www.biblio-online.ru/bcode/444005</w:t>
              </w:r>
            </w:hyperlink>
            <w:r w:rsidRPr="006E0AAE">
              <w:rPr>
                <w:lang w:val="ru-RU"/>
              </w:rPr>
              <w:t xml:space="preserve"> </w:t>
            </w:r>
          </w:p>
        </w:tc>
      </w:tr>
      <w:tr w:rsidR="002B154E">
        <w:trPr>
          <w:trHeight w:hRule="exact" w:val="277"/>
        </w:trPr>
        <w:tc>
          <w:tcPr>
            <w:tcW w:w="285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154E" w:rsidRPr="006E0A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Бондарева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AAE">
              <w:rPr>
                <w:lang w:val="ru-RU"/>
              </w:rPr>
              <w:t xml:space="preserve"> </w:t>
            </w:r>
            <w:hyperlink r:id="rId7" w:history="1">
              <w:r w:rsidR="00C275DA">
                <w:rPr>
                  <w:rStyle w:val="a3"/>
                  <w:lang w:val="ru-RU"/>
                </w:rPr>
                <w:t>http://www.iprbookshop.ru/56283.html</w:t>
              </w:r>
            </w:hyperlink>
            <w:r w:rsidRPr="006E0AAE">
              <w:rPr>
                <w:lang w:val="ru-RU"/>
              </w:rPr>
              <w:t xml:space="preserve"> </w:t>
            </w:r>
          </w:p>
        </w:tc>
      </w:tr>
      <w:tr w:rsidR="002B154E" w:rsidRPr="006E0AA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 w:rsidRPr="006E0A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978-5-7731-0503-9.</w:t>
            </w:r>
            <w:r w:rsidRPr="006E0AAE">
              <w:rPr>
                <w:lang w:val="ru-RU"/>
              </w:rPr>
              <w:t xml:space="preserve"> 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AAE">
              <w:rPr>
                <w:lang w:val="ru-RU"/>
              </w:rPr>
              <w:t xml:space="preserve"> </w:t>
            </w:r>
            <w:hyperlink r:id="rId8" w:history="1">
              <w:r w:rsidR="00C275DA">
                <w:rPr>
                  <w:rStyle w:val="a3"/>
                  <w:lang w:val="ru-RU"/>
                </w:rPr>
                <w:t>http://www.iprbookshop.ru/72947.html</w:t>
              </w:r>
            </w:hyperlink>
            <w:r w:rsidRPr="006E0AAE">
              <w:rPr>
                <w:lang w:val="ru-RU"/>
              </w:rPr>
              <w:t xml:space="preserve"> </w:t>
            </w:r>
          </w:p>
        </w:tc>
      </w:tr>
    </w:tbl>
    <w:p w:rsidR="002B154E" w:rsidRPr="006E0AAE" w:rsidRDefault="006E0AAE">
      <w:pPr>
        <w:rPr>
          <w:sz w:val="0"/>
          <w:szCs w:val="0"/>
          <w:lang w:val="ru-RU"/>
        </w:rPr>
      </w:pPr>
      <w:r w:rsidRPr="006E0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54E" w:rsidRPr="006E0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154E" w:rsidRPr="006E0AA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42B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154E" w:rsidRPr="006E0A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B154E" w:rsidRPr="006E0AAE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2B154E" w:rsidRPr="006E0AAE" w:rsidRDefault="006E0AAE">
      <w:pPr>
        <w:rPr>
          <w:sz w:val="0"/>
          <w:szCs w:val="0"/>
          <w:lang w:val="ru-RU"/>
        </w:rPr>
      </w:pPr>
      <w:r w:rsidRPr="006E0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54E" w:rsidRPr="006E0AAE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154E" w:rsidRPr="006E0A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B154E" w:rsidRPr="006E0A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B154E" w:rsidRPr="006E0AAE" w:rsidRDefault="002B15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B154E" w:rsidRDefault="006E0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154E" w:rsidRDefault="006E0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B154E" w:rsidRPr="006E0AAE" w:rsidRDefault="002B15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154E" w:rsidRPr="006E0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D42B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B154E" w:rsidRPr="006E0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B154E" w:rsidRPr="006E0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B15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154E" w:rsidRPr="006E0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27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B15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Default="006E0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B154E" w:rsidRDefault="006E0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54E" w:rsidRPr="006E0AA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B154E" w:rsidRPr="006E0AAE">
        <w:trPr>
          <w:trHeight w:hRule="exact" w:val="277"/>
        </w:trPr>
        <w:tc>
          <w:tcPr>
            <w:tcW w:w="9640" w:type="dxa"/>
          </w:tcPr>
          <w:p w:rsidR="002B154E" w:rsidRPr="006E0AAE" w:rsidRDefault="002B154E">
            <w:pPr>
              <w:rPr>
                <w:lang w:val="ru-RU"/>
              </w:rPr>
            </w:pPr>
          </w:p>
        </w:tc>
      </w:tr>
      <w:tr w:rsidR="002B154E" w:rsidRPr="006E0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154E" w:rsidRPr="006E0AAE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B154E" w:rsidRPr="006E0AAE" w:rsidRDefault="006E0AAE">
      <w:pPr>
        <w:rPr>
          <w:sz w:val="0"/>
          <w:szCs w:val="0"/>
          <w:lang w:val="ru-RU"/>
        </w:rPr>
      </w:pPr>
      <w:r w:rsidRPr="006E0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54E" w:rsidRPr="006E0AA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42B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154E" w:rsidRPr="006E0AAE" w:rsidRDefault="006E0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B154E" w:rsidRPr="006E0AA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54E" w:rsidRPr="006E0AAE" w:rsidRDefault="006E0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42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B154E" w:rsidRPr="006E0AAE" w:rsidRDefault="002B154E">
      <w:pPr>
        <w:rPr>
          <w:lang w:val="ru-RU"/>
        </w:rPr>
      </w:pPr>
    </w:p>
    <w:sectPr w:rsidR="002B154E" w:rsidRPr="006E0AAE" w:rsidSect="002B15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154E"/>
    <w:rsid w:val="006E0AAE"/>
    <w:rsid w:val="00961533"/>
    <w:rsid w:val="00C275DA"/>
    <w:rsid w:val="00D31453"/>
    <w:rsid w:val="00D42B0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DFEF03-AE2D-492D-9120-B540E03A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B0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94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62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400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9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187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6672</Words>
  <Characters>38034</Characters>
  <Application>Microsoft Office Word</Application>
  <DocSecurity>0</DocSecurity>
  <Lines>316</Lines>
  <Paragraphs>89</Paragraphs>
  <ScaleCrop>false</ScaleCrop>
  <Company>Академия</Company>
  <LinksUpToDate>false</LinksUpToDate>
  <CharactersWithSpaces>44617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2021-2022_ФГОС3++2020_Бак-ЗФО-РСО(20)_plx_Теория и практика медиакоммуникаций</dc:title>
  <dc:creator>FastReport.NET</dc:creator>
  <cp:lastModifiedBy>Mark Bernstorf</cp:lastModifiedBy>
  <cp:revision>5</cp:revision>
  <dcterms:created xsi:type="dcterms:W3CDTF">2021-09-09T11:53:00Z</dcterms:created>
  <dcterms:modified xsi:type="dcterms:W3CDTF">2022-11-12T16:57:00Z</dcterms:modified>
</cp:coreProperties>
</file>